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2475" w14:textId="3A1015DA" w:rsidR="00E1359C" w:rsidRDefault="00E1359C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312A1" wp14:editId="306FDACF">
            <wp:simplePos x="0" y="0"/>
            <wp:positionH relativeFrom="margin">
              <wp:posOffset>3695700</wp:posOffset>
            </wp:positionH>
            <wp:positionV relativeFrom="paragraph">
              <wp:posOffset>-609600</wp:posOffset>
            </wp:positionV>
            <wp:extent cx="2552065" cy="853653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59" cy="8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92810" w14:textId="77777777" w:rsidR="00E1359C" w:rsidRDefault="00E1359C">
      <w:pPr>
        <w:rPr>
          <w:b/>
          <w:bCs/>
          <w:sz w:val="28"/>
          <w:szCs w:val="28"/>
          <w:u w:val="single"/>
        </w:rPr>
      </w:pPr>
    </w:p>
    <w:p w14:paraId="1821F996" w14:textId="7773B4B0" w:rsidR="00174077" w:rsidRPr="00401AB0" w:rsidRDefault="00E1359C">
      <w:pPr>
        <w:rPr>
          <w:b/>
          <w:bCs/>
          <w:sz w:val="32"/>
          <w:szCs w:val="32"/>
          <w:u w:val="single"/>
        </w:rPr>
      </w:pPr>
      <w:r w:rsidRPr="00401AB0">
        <w:rPr>
          <w:b/>
          <w:bCs/>
          <w:sz w:val="32"/>
          <w:szCs w:val="32"/>
          <w:u w:val="single"/>
        </w:rPr>
        <w:t xml:space="preserve">DDAT Local Governing Bodies and Chair </w:t>
      </w:r>
      <w:r w:rsidR="00B11765">
        <w:rPr>
          <w:b/>
          <w:bCs/>
          <w:sz w:val="32"/>
          <w:szCs w:val="32"/>
          <w:u w:val="single"/>
        </w:rPr>
        <w:t>of Governors</w:t>
      </w: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4673"/>
        <w:gridCol w:w="3402"/>
      </w:tblGrid>
      <w:tr w:rsidR="00213340" w14:paraId="6CE938D9" w14:textId="77777777" w:rsidTr="00213340">
        <w:tc>
          <w:tcPr>
            <w:tcW w:w="4673" w:type="dxa"/>
            <w:shd w:val="clear" w:color="auto" w:fill="D9D9D9" w:themeFill="background1" w:themeFillShade="D9"/>
          </w:tcPr>
          <w:p w14:paraId="4508F690" w14:textId="47B0F96C" w:rsidR="00213340" w:rsidRPr="00401AB0" w:rsidRDefault="00213340" w:rsidP="006D1183">
            <w:pPr>
              <w:rPr>
                <w:b/>
                <w:bCs/>
                <w:sz w:val="28"/>
                <w:szCs w:val="28"/>
              </w:rPr>
            </w:pPr>
            <w:r w:rsidRPr="00401AB0">
              <w:rPr>
                <w:b/>
                <w:bCs/>
                <w:sz w:val="28"/>
                <w:szCs w:val="28"/>
              </w:rPr>
              <w:t>Name of School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5A1D18C" w14:textId="7811D5E4" w:rsidR="00213340" w:rsidRPr="00401AB0" w:rsidRDefault="00213340" w:rsidP="006D1183">
            <w:pPr>
              <w:rPr>
                <w:b/>
                <w:bCs/>
                <w:sz w:val="28"/>
                <w:szCs w:val="28"/>
              </w:rPr>
            </w:pPr>
            <w:r w:rsidRPr="00401AB0">
              <w:rPr>
                <w:b/>
                <w:bCs/>
                <w:sz w:val="28"/>
                <w:szCs w:val="28"/>
              </w:rPr>
              <w:t>Name of Chair of Governors</w:t>
            </w:r>
          </w:p>
        </w:tc>
      </w:tr>
      <w:tr w:rsidR="00213340" w14:paraId="6232C6CE" w14:textId="77777777" w:rsidTr="00213340">
        <w:tc>
          <w:tcPr>
            <w:tcW w:w="4673" w:type="dxa"/>
          </w:tcPr>
          <w:p w14:paraId="2AB793C0" w14:textId="5B32B348" w:rsidR="00213340" w:rsidRPr="00E1359C" w:rsidRDefault="00213340" w:rsidP="006D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Bakewell CofE Infant School</w:t>
            </w:r>
          </w:p>
        </w:tc>
        <w:tc>
          <w:tcPr>
            <w:tcW w:w="3402" w:type="dxa"/>
          </w:tcPr>
          <w:p w14:paraId="0D49ACF4" w14:textId="5F47807D" w:rsidR="00213340" w:rsidRPr="0071547F" w:rsidRDefault="00213340" w:rsidP="006D1183">
            <w:pPr>
              <w:rPr>
                <w:sz w:val="24"/>
                <w:szCs w:val="24"/>
              </w:rPr>
            </w:pPr>
            <w:r w:rsidRPr="0071547F">
              <w:rPr>
                <w:sz w:val="24"/>
                <w:szCs w:val="24"/>
              </w:rPr>
              <w:t>Matthew Foyle</w:t>
            </w:r>
          </w:p>
        </w:tc>
      </w:tr>
      <w:tr w:rsidR="00213340" w14:paraId="05BFC00A" w14:textId="77777777" w:rsidTr="00213340">
        <w:tc>
          <w:tcPr>
            <w:tcW w:w="4673" w:type="dxa"/>
          </w:tcPr>
          <w:p w14:paraId="4A36D491" w14:textId="28E12BA7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Bishop Lonsdale CofE Primary School and Nursery</w:t>
            </w:r>
          </w:p>
        </w:tc>
        <w:tc>
          <w:tcPr>
            <w:tcW w:w="3402" w:type="dxa"/>
          </w:tcPr>
          <w:p w14:paraId="55193491" w14:textId="77777777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Tania Sanders</w:t>
            </w:r>
          </w:p>
          <w:p w14:paraId="74D17A53" w14:textId="77777777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13340" w14:paraId="79B558A5" w14:textId="77777777" w:rsidTr="00213340">
        <w:tc>
          <w:tcPr>
            <w:tcW w:w="4673" w:type="dxa"/>
          </w:tcPr>
          <w:p w14:paraId="283701A5" w14:textId="5EA6FBA5" w:rsidR="00213340" w:rsidRPr="00E1359C" w:rsidRDefault="00213340" w:rsidP="006D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Bishop </w:t>
            </w:r>
            <w:proofErr w:type="spellStart"/>
            <w:r>
              <w:rPr>
                <w:sz w:val="24"/>
                <w:szCs w:val="24"/>
              </w:rPr>
              <w:t>Pursglove</w:t>
            </w:r>
            <w:proofErr w:type="spellEnd"/>
            <w:r>
              <w:rPr>
                <w:sz w:val="24"/>
                <w:szCs w:val="24"/>
              </w:rPr>
              <w:t xml:space="preserve"> CofE Primary School</w:t>
            </w:r>
          </w:p>
        </w:tc>
        <w:tc>
          <w:tcPr>
            <w:tcW w:w="3402" w:type="dxa"/>
          </w:tcPr>
          <w:p w14:paraId="1CB44F24" w14:textId="430293DD" w:rsidR="00213340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David Griffiths</w:t>
            </w:r>
          </w:p>
        </w:tc>
      </w:tr>
      <w:tr w:rsidR="00213340" w14:paraId="189A1781" w14:textId="77777777" w:rsidTr="00213340">
        <w:tc>
          <w:tcPr>
            <w:tcW w:w="4673" w:type="dxa"/>
          </w:tcPr>
          <w:p w14:paraId="7E15FAB2" w14:textId="1AD96416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St Chad's CofE Nursery and Infant School</w:t>
            </w:r>
          </w:p>
        </w:tc>
        <w:tc>
          <w:tcPr>
            <w:tcW w:w="3402" w:type="dxa"/>
          </w:tcPr>
          <w:p w14:paraId="394F3694" w14:textId="54EF626C" w:rsidR="00213340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Rev. </w:t>
            </w: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Andy Ward</w:t>
            </w:r>
          </w:p>
        </w:tc>
      </w:tr>
      <w:tr w:rsidR="00213340" w14:paraId="29500985" w14:textId="77777777" w:rsidTr="00213340">
        <w:tc>
          <w:tcPr>
            <w:tcW w:w="4673" w:type="dxa"/>
          </w:tcPr>
          <w:p w14:paraId="3D16A27C" w14:textId="509D42AE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Christ Church CofE Primary School</w:t>
            </w:r>
          </w:p>
        </w:tc>
        <w:tc>
          <w:tcPr>
            <w:tcW w:w="3402" w:type="dxa"/>
          </w:tcPr>
          <w:p w14:paraId="6B9E3802" w14:textId="7E9F9A9A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Sue </w:t>
            </w:r>
            <w:proofErr w:type="spellStart"/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Whyld</w:t>
            </w:r>
            <w:proofErr w:type="spellEnd"/>
          </w:p>
        </w:tc>
      </w:tr>
      <w:tr w:rsidR="00213340" w14:paraId="021D1C8E" w14:textId="77777777" w:rsidTr="00213340">
        <w:tc>
          <w:tcPr>
            <w:tcW w:w="4673" w:type="dxa"/>
          </w:tcPr>
          <w:p w14:paraId="7E89F7B9" w14:textId="645ADDCA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Darley Churchtown CofE Primary School</w:t>
            </w:r>
          </w:p>
        </w:tc>
        <w:tc>
          <w:tcPr>
            <w:tcW w:w="3402" w:type="dxa"/>
          </w:tcPr>
          <w:p w14:paraId="7BA6153F" w14:textId="4BFB1030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Katie Bussell</w:t>
            </w:r>
          </w:p>
        </w:tc>
      </w:tr>
      <w:tr w:rsidR="00213340" w14:paraId="1BC4DACD" w14:textId="77777777" w:rsidTr="00213340">
        <w:tc>
          <w:tcPr>
            <w:tcW w:w="4673" w:type="dxa"/>
          </w:tcPr>
          <w:p w14:paraId="31DD2364" w14:textId="79ED0B4E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Derby Cathedral School</w:t>
            </w:r>
          </w:p>
        </w:tc>
        <w:tc>
          <w:tcPr>
            <w:tcW w:w="3402" w:type="dxa"/>
          </w:tcPr>
          <w:p w14:paraId="23D97A35" w14:textId="79A8E038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Helen Wetherall</w:t>
            </w:r>
          </w:p>
        </w:tc>
      </w:tr>
      <w:tr w:rsidR="00213340" w14:paraId="259A3EA7" w14:textId="77777777" w:rsidTr="00213340">
        <w:tc>
          <w:tcPr>
            <w:tcW w:w="4673" w:type="dxa"/>
          </w:tcPr>
          <w:p w14:paraId="6A0A9D46" w14:textId="65E11705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Firs Primary School</w:t>
            </w:r>
          </w:p>
        </w:tc>
        <w:tc>
          <w:tcPr>
            <w:tcW w:w="3402" w:type="dxa"/>
          </w:tcPr>
          <w:p w14:paraId="3ECA3EF9" w14:textId="5EAEBBEE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Stephen Grundy</w:t>
            </w:r>
          </w:p>
        </w:tc>
      </w:tr>
      <w:tr w:rsidR="00213340" w14:paraId="57C048CF" w14:textId="77777777" w:rsidTr="00213340">
        <w:tc>
          <w:tcPr>
            <w:tcW w:w="4673" w:type="dxa"/>
          </w:tcPr>
          <w:p w14:paraId="29625786" w14:textId="4DDD1CCB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Hardwick Primary School</w:t>
            </w:r>
          </w:p>
        </w:tc>
        <w:tc>
          <w:tcPr>
            <w:tcW w:w="3402" w:type="dxa"/>
          </w:tcPr>
          <w:p w14:paraId="4E34F8BC" w14:textId="706C6F67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Clive Sayers</w:t>
            </w:r>
          </w:p>
        </w:tc>
      </w:tr>
      <w:tr w:rsidR="00213340" w14:paraId="0F340E12" w14:textId="77777777" w:rsidTr="00213340">
        <w:tc>
          <w:tcPr>
            <w:tcW w:w="4673" w:type="dxa"/>
          </w:tcPr>
          <w:p w14:paraId="06B62397" w14:textId="3560CBC0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St George's CofE Primary School</w:t>
            </w:r>
          </w:p>
        </w:tc>
        <w:tc>
          <w:tcPr>
            <w:tcW w:w="3402" w:type="dxa"/>
          </w:tcPr>
          <w:p w14:paraId="1DD350A0" w14:textId="0AFAA95F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Lee Baker</w:t>
            </w:r>
          </w:p>
        </w:tc>
      </w:tr>
      <w:tr w:rsidR="00213340" w14:paraId="47572A77" w14:textId="77777777" w:rsidTr="00213340">
        <w:tc>
          <w:tcPr>
            <w:tcW w:w="4673" w:type="dxa"/>
          </w:tcPr>
          <w:p w14:paraId="052ED13E" w14:textId="0297FF01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St Giles CofE Primary School (Killamarsh)</w:t>
            </w:r>
          </w:p>
        </w:tc>
        <w:tc>
          <w:tcPr>
            <w:tcW w:w="3402" w:type="dxa"/>
          </w:tcPr>
          <w:p w14:paraId="09B0A57F" w14:textId="4D406B2A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Don Jones</w:t>
            </w:r>
          </w:p>
        </w:tc>
      </w:tr>
      <w:tr w:rsidR="00213340" w14:paraId="0261852F" w14:textId="77777777" w:rsidTr="00213340">
        <w:tc>
          <w:tcPr>
            <w:tcW w:w="4673" w:type="dxa"/>
          </w:tcPr>
          <w:p w14:paraId="2D035F58" w14:textId="7EB970ED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Newbold Church School</w:t>
            </w:r>
          </w:p>
        </w:tc>
        <w:tc>
          <w:tcPr>
            <w:tcW w:w="3402" w:type="dxa"/>
          </w:tcPr>
          <w:p w14:paraId="4AF2E016" w14:textId="3B5C194D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Pamela Lister</w:t>
            </w:r>
          </w:p>
        </w:tc>
      </w:tr>
      <w:tr w:rsidR="00213340" w14:paraId="6E4C19F0" w14:textId="77777777" w:rsidTr="00213340">
        <w:tc>
          <w:tcPr>
            <w:tcW w:w="4673" w:type="dxa"/>
          </w:tcPr>
          <w:p w14:paraId="57AACB1F" w14:textId="2F23A775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Walter Evans CofE Primary School</w:t>
            </w:r>
          </w:p>
        </w:tc>
        <w:tc>
          <w:tcPr>
            <w:tcW w:w="3402" w:type="dxa"/>
          </w:tcPr>
          <w:p w14:paraId="2023B0D3" w14:textId="57438027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Louise Owen-McGee</w:t>
            </w:r>
          </w:p>
        </w:tc>
      </w:tr>
      <w:tr w:rsidR="00213340" w14:paraId="65961CE3" w14:textId="77777777" w:rsidTr="00213340">
        <w:tc>
          <w:tcPr>
            <w:tcW w:w="4673" w:type="dxa"/>
          </w:tcPr>
          <w:p w14:paraId="3F1A2C3D" w14:textId="11567AB8" w:rsidR="00213340" w:rsidRPr="00E1359C" w:rsidRDefault="00213340" w:rsidP="006D1183">
            <w:pPr>
              <w:rPr>
                <w:sz w:val="24"/>
                <w:szCs w:val="24"/>
              </w:rPr>
            </w:pPr>
            <w:r w:rsidRPr="00E1359C">
              <w:rPr>
                <w:sz w:val="24"/>
                <w:szCs w:val="24"/>
              </w:rPr>
              <w:t>Woodthorpe CofE Primary School</w:t>
            </w:r>
          </w:p>
        </w:tc>
        <w:tc>
          <w:tcPr>
            <w:tcW w:w="3402" w:type="dxa"/>
          </w:tcPr>
          <w:p w14:paraId="77630E95" w14:textId="5398488F" w:rsidR="00213340" w:rsidRPr="00E1359C" w:rsidRDefault="00213340" w:rsidP="006D11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359C">
              <w:rPr>
                <w:rFonts w:ascii="Calibri" w:hAnsi="Calibri" w:cs="Calibri"/>
                <w:color w:val="000000"/>
                <w:sz w:val="24"/>
                <w:szCs w:val="24"/>
              </w:rPr>
              <w:t>John Capper</w:t>
            </w:r>
          </w:p>
        </w:tc>
      </w:tr>
    </w:tbl>
    <w:p w14:paraId="0B4F179E" w14:textId="77777777" w:rsidR="00E1359C" w:rsidRPr="00E1359C" w:rsidRDefault="00E1359C">
      <w:pPr>
        <w:rPr>
          <w:b/>
          <w:bCs/>
          <w:sz w:val="24"/>
          <w:szCs w:val="24"/>
          <w:u w:val="single"/>
        </w:rPr>
      </w:pPr>
    </w:p>
    <w:sectPr w:rsidR="00E1359C" w:rsidRPr="00E13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9C"/>
    <w:rsid w:val="00174077"/>
    <w:rsid w:val="00213340"/>
    <w:rsid w:val="0029241B"/>
    <w:rsid w:val="00391763"/>
    <w:rsid w:val="00401AB0"/>
    <w:rsid w:val="005B1784"/>
    <w:rsid w:val="00634339"/>
    <w:rsid w:val="006D1183"/>
    <w:rsid w:val="0071547F"/>
    <w:rsid w:val="00780B80"/>
    <w:rsid w:val="00797089"/>
    <w:rsid w:val="00B11765"/>
    <w:rsid w:val="00BA4672"/>
    <w:rsid w:val="00D52D96"/>
    <w:rsid w:val="00E1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94DB"/>
  <w15:chartTrackingRefBased/>
  <w15:docId w15:val="{AC36F008-310A-4D03-9A65-71EC2CC8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18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44777</dc:creator>
  <cp:keywords/>
  <dc:description/>
  <cp:lastModifiedBy>Jo Harris</cp:lastModifiedBy>
  <cp:revision>3</cp:revision>
  <cp:lastPrinted>2020-10-01T13:19:00Z</cp:lastPrinted>
  <dcterms:created xsi:type="dcterms:W3CDTF">2021-04-26T09:56:00Z</dcterms:created>
  <dcterms:modified xsi:type="dcterms:W3CDTF">2021-04-26T09:56:00Z</dcterms:modified>
</cp:coreProperties>
</file>